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FE" w:rsidRDefault="000A321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武汉大学2</w:t>
      </w:r>
      <w:r>
        <w:rPr>
          <w:rFonts w:ascii="黑体" w:eastAsia="黑体" w:hAnsi="黑体"/>
          <w:sz w:val="44"/>
          <w:szCs w:val="44"/>
        </w:rPr>
        <w:t>022年度</w:t>
      </w:r>
      <w:r w:rsidR="00D1073B">
        <w:rPr>
          <w:rFonts w:ascii="黑体" w:eastAsia="黑体" w:hAnsi="黑体" w:hint="eastAsia"/>
          <w:sz w:val="44"/>
          <w:szCs w:val="44"/>
        </w:rPr>
        <w:t>武汉市项目</w:t>
      </w:r>
      <w:r>
        <w:rPr>
          <w:rFonts w:ascii="黑体" w:eastAsia="黑体" w:hAnsi="黑体" w:hint="eastAsia"/>
          <w:sz w:val="44"/>
          <w:szCs w:val="44"/>
        </w:rPr>
        <w:t>申报二级单位</w:t>
      </w:r>
      <w:r w:rsidR="00D1073B">
        <w:rPr>
          <w:rFonts w:ascii="黑体" w:eastAsia="黑体" w:hAnsi="黑体" w:hint="eastAsia"/>
          <w:sz w:val="44"/>
          <w:szCs w:val="44"/>
        </w:rPr>
        <w:t>汇总表</w:t>
      </w:r>
    </w:p>
    <w:tbl>
      <w:tblPr>
        <w:tblStyle w:val="a5"/>
        <w:tblpPr w:leftFromText="180" w:rightFromText="180" w:vertAnchor="text" w:horzAnchor="margin" w:tblpXSpec="center" w:tblpY="1328"/>
        <w:tblW w:w="14596" w:type="dxa"/>
        <w:tblLook w:val="04A0" w:firstRow="1" w:lastRow="0" w:firstColumn="1" w:lastColumn="0" w:noHBand="0" w:noVBand="1"/>
      </w:tblPr>
      <w:tblGrid>
        <w:gridCol w:w="657"/>
        <w:gridCol w:w="3591"/>
        <w:gridCol w:w="1559"/>
        <w:gridCol w:w="1276"/>
        <w:gridCol w:w="1134"/>
        <w:gridCol w:w="1134"/>
        <w:gridCol w:w="1276"/>
        <w:gridCol w:w="1275"/>
        <w:gridCol w:w="1293"/>
        <w:gridCol w:w="1401"/>
      </w:tblGrid>
      <w:tr w:rsidR="000B2641" w:rsidTr="000E1920">
        <w:trPr>
          <w:trHeight w:val="815"/>
          <w:tblHeader/>
        </w:trPr>
        <w:tc>
          <w:tcPr>
            <w:tcW w:w="657" w:type="dxa"/>
            <w:vAlign w:val="center"/>
          </w:tcPr>
          <w:p w:rsidR="000B2641" w:rsidRDefault="000B2641" w:rsidP="000B2641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591" w:type="dxa"/>
            <w:vAlign w:val="center"/>
          </w:tcPr>
          <w:p w:rsidR="000B2641" w:rsidRDefault="000B2641" w:rsidP="000B2641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0B2641" w:rsidRDefault="000B2641" w:rsidP="000B2641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项目类型</w:t>
            </w:r>
          </w:p>
        </w:tc>
        <w:tc>
          <w:tcPr>
            <w:tcW w:w="1276" w:type="dxa"/>
            <w:vAlign w:val="center"/>
          </w:tcPr>
          <w:p w:rsidR="000B2641" w:rsidRDefault="000B2641" w:rsidP="000B2641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技术领域</w:t>
            </w:r>
          </w:p>
        </w:tc>
        <w:tc>
          <w:tcPr>
            <w:tcW w:w="1134" w:type="dxa"/>
            <w:vAlign w:val="center"/>
          </w:tcPr>
          <w:p w:rsidR="000B2641" w:rsidRDefault="000B2641" w:rsidP="000B264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</w:t>
            </w:r>
          </w:p>
          <w:p w:rsidR="000B2641" w:rsidRDefault="000B2641" w:rsidP="000B264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负责人</w:t>
            </w:r>
          </w:p>
        </w:tc>
        <w:tc>
          <w:tcPr>
            <w:tcW w:w="1134" w:type="dxa"/>
            <w:vAlign w:val="center"/>
          </w:tcPr>
          <w:p w:rsidR="000B2641" w:rsidRDefault="000B2641" w:rsidP="002E25A4">
            <w:pPr>
              <w:spacing w:line="320" w:lineRule="exact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0B2641" w:rsidRDefault="000B2641" w:rsidP="000B264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负责人</w:t>
            </w:r>
          </w:p>
          <w:p w:rsidR="000B2641" w:rsidRDefault="000B2641" w:rsidP="000B264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0E1920" w:rsidRDefault="000B2641" w:rsidP="000B264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市科技研发资金</w:t>
            </w:r>
          </w:p>
          <w:p w:rsidR="000B2641" w:rsidRDefault="000B2641" w:rsidP="000B264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（万元）</w:t>
            </w:r>
          </w:p>
        </w:tc>
        <w:tc>
          <w:tcPr>
            <w:tcW w:w="1293" w:type="dxa"/>
            <w:vAlign w:val="center"/>
          </w:tcPr>
          <w:p w:rsidR="000B2641" w:rsidRDefault="000B2641" w:rsidP="000B264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单位配套资金（万元）</w:t>
            </w:r>
          </w:p>
        </w:tc>
        <w:tc>
          <w:tcPr>
            <w:tcW w:w="1401" w:type="dxa"/>
            <w:vAlign w:val="center"/>
          </w:tcPr>
          <w:p w:rsidR="000E1920" w:rsidRDefault="000B2641" w:rsidP="000B264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总经费</w:t>
            </w:r>
          </w:p>
          <w:p w:rsidR="000B2641" w:rsidRDefault="000B2641" w:rsidP="000B264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（万元）</w:t>
            </w:r>
          </w:p>
        </w:tc>
      </w:tr>
      <w:tr w:rsidR="000B2641" w:rsidTr="000E1920">
        <w:trPr>
          <w:trHeight w:hRule="exact" w:val="989"/>
        </w:trPr>
        <w:tc>
          <w:tcPr>
            <w:tcW w:w="657" w:type="dxa"/>
            <w:vAlign w:val="center"/>
          </w:tcPr>
          <w:p w:rsidR="000B2641" w:rsidRDefault="000B2641" w:rsidP="000B264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91" w:type="dxa"/>
            <w:vAlign w:val="center"/>
          </w:tcPr>
          <w:p w:rsidR="000B2641" w:rsidRDefault="000B2641" w:rsidP="000B264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B2641" w:rsidRPr="00840968" w:rsidRDefault="00840968" w:rsidP="0084096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</w:t>
            </w:r>
            <w:r w:rsidRPr="00840968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基础研究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或</w:t>
            </w:r>
            <w:r w:rsidRPr="00840968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曙光计划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B2641" w:rsidRDefault="000B2641" w:rsidP="000B264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641" w:rsidRDefault="000B2641" w:rsidP="000B264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0B2641" w:rsidRDefault="000B2641" w:rsidP="000B264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2641" w:rsidRDefault="000B2641" w:rsidP="000B264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2641" w:rsidRDefault="000B2641" w:rsidP="000B2641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B2641" w:rsidRDefault="000B2641" w:rsidP="000B2641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0B2641" w:rsidRDefault="000B2641" w:rsidP="000B2641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0B2641" w:rsidTr="000E1920">
        <w:trPr>
          <w:trHeight w:hRule="exact" w:val="1130"/>
        </w:trPr>
        <w:tc>
          <w:tcPr>
            <w:tcW w:w="657" w:type="dxa"/>
            <w:vAlign w:val="center"/>
          </w:tcPr>
          <w:p w:rsidR="000B2641" w:rsidRDefault="000B2641" w:rsidP="000B264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91" w:type="dxa"/>
            <w:vAlign w:val="center"/>
          </w:tcPr>
          <w:p w:rsidR="000B2641" w:rsidRDefault="000B2641" w:rsidP="000B264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B2641" w:rsidRDefault="000B2641" w:rsidP="000B264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2641" w:rsidRDefault="000B2641" w:rsidP="000B264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641" w:rsidRDefault="000B2641" w:rsidP="000B264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0B2641" w:rsidRDefault="000B2641" w:rsidP="000B264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2641" w:rsidRDefault="000B2641" w:rsidP="000B264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2641" w:rsidRDefault="000B2641" w:rsidP="000B2641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B2641" w:rsidRDefault="000B2641" w:rsidP="000B2641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0B2641" w:rsidRDefault="000B2641" w:rsidP="000B2641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</w:tbl>
    <w:p w:rsidR="000B2641" w:rsidRDefault="000B2641">
      <w:pPr>
        <w:spacing w:beforeLines="50" w:before="156" w:afterLines="50" w:after="156" w:line="400" w:lineRule="exact"/>
        <w:rPr>
          <w:b/>
          <w:bCs/>
          <w:sz w:val="32"/>
          <w:szCs w:val="32"/>
        </w:rPr>
      </w:pPr>
    </w:p>
    <w:p w:rsidR="00C063FE" w:rsidRDefault="00D1073B">
      <w:pPr>
        <w:spacing w:beforeLines="50" w:before="156" w:afterLines="50" w:after="156" w:line="400" w:lineRule="exact"/>
        <w:rPr>
          <w:b/>
          <w:bCs/>
          <w:sz w:val="32"/>
          <w:szCs w:val="32"/>
        </w:rPr>
      </w:pPr>
      <w:r w:rsidRPr="000B2641">
        <w:rPr>
          <w:rFonts w:hint="eastAsia"/>
          <w:b/>
          <w:bCs/>
          <w:sz w:val="32"/>
          <w:szCs w:val="32"/>
        </w:rPr>
        <w:t>单位名称（盖章）：</w:t>
      </w:r>
      <w:r w:rsidRPr="000B2641">
        <w:rPr>
          <w:rFonts w:hint="eastAsia"/>
          <w:sz w:val="32"/>
          <w:szCs w:val="32"/>
        </w:rPr>
        <w:t xml:space="preserve"> </w:t>
      </w:r>
      <w:r w:rsidRPr="000B2641">
        <w:rPr>
          <w:sz w:val="32"/>
          <w:szCs w:val="32"/>
        </w:rPr>
        <w:t xml:space="preserve">                                    </w:t>
      </w:r>
      <w:bookmarkStart w:id="0" w:name="_GoBack"/>
      <w:bookmarkEnd w:id="0"/>
      <w:r w:rsidR="000B2641" w:rsidRPr="000B2641">
        <w:rPr>
          <w:rFonts w:hint="eastAsia"/>
          <w:b/>
          <w:bCs/>
          <w:sz w:val="32"/>
          <w:szCs w:val="32"/>
        </w:rPr>
        <w:t>单位负责人签名：</w:t>
      </w:r>
    </w:p>
    <w:p w:rsidR="00C063FE" w:rsidRPr="000B2641" w:rsidRDefault="00D1073B">
      <w:pPr>
        <w:spacing w:line="400" w:lineRule="exact"/>
        <w:rPr>
          <w:b/>
          <w:bCs/>
          <w:sz w:val="28"/>
          <w:szCs w:val="28"/>
        </w:rPr>
      </w:pPr>
      <w:r w:rsidRPr="000B2641">
        <w:rPr>
          <w:rFonts w:hint="eastAsia"/>
          <w:b/>
          <w:bCs/>
          <w:sz w:val="28"/>
          <w:szCs w:val="28"/>
        </w:rPr>
        <w:t xml:space="preserve">单位联系人： </w:t>
      </w:r>
      <w:r w:rsidRPr="000B2641">
        <w:rPr>
          <w:b/>
          <w:bCs/>
          <w:sz w:val="28"/>
          <w:szCs w:val="28"/>
        </w:rPr>
        <w:t xml:space="preserve">                                </w:t>
      </w:r>
      <w:r w:rsidRPr="000B2641">
        <w:rPr>
          <w:rFonts w:hint="eastAsia"/>
          <w:b/>
          <w:bCs/>
          <w:sz w:val="28"/>
          <w:szCs w:val="28"/>
        </w:rPr>
        <w:t xml:space="preserve">联系电话：                        </w:t>
      </w:r>
    </w:p>
    <w:sectPr w:rsidR="00C063FE" w:rsidRPr="000B2641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4C" w:rsidRDefault="00C0684C">
      <w:r>
        <w:separator/>
      </w:r>
    </w:p>
  </w:endnote>
  <w:endnote w:type="continuationSeparator" w:id="0">
    <w:p w:rsidR="00C0684C" w:rsidRDefault="00C0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FE" w:rsidRDefault="00D107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63FE" w:rsidRDefault="00D1073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E192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063FE" w:rsidRDefault="00D1073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E192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4C" w:rsidRDefault="00C0684C">
      <w:r>
        <w:separator/>
      </w:r>
    </w:p>
  </w:footnote>
  <w:footnote w:type="continuationSeparator" w:id="0">
    <w:p w:rsidR="00C0684C" w:rsidRDefault="00C0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41" w:rsidRDefault="001F4F41" w:rsidP="001F4F4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96"/>
    <w:rsid w:val="000237C9"/>
    <w:rsid w:val="000A321F"/>
    <w:rsid w:val="000B2641"/>
    <w:rsid w:val="000E1920"/>
    <w:rsid w:val="001A014A"/>
    <w:rsid w:val="001F4F41"/>
    <w:rsid w:val="002E25A4"/>
    <w:rsid w:val="0032263D"/>
    <w:rsid w:val="004267F1"/>
    <w:rsid w:val="005A2C92"/>
    <w:rsid w:val="00776124"/>
    <w:rsid w:val="00840968"/>
    <w:rsid w:val="00862234"/>
    <w:rsid w:val="00A44156"/>
    <w:rsid w:val="00A7325B"/>
    <w:rsid w:val="00AD2496"/>
    <w:rsid w:val="00BA6596"/>
    <w:rsid w:val="00C063FE"/>
    <w:rsid w:val="00C0684C"/>
    <w:rsid w:val="00CA6544"/>
    <w:rsid w:val="00CE6F26"/>
    <w:rsid w:val="00D1073B"/>
    <w:rsid w:val="00D36251"/>
    <w:rsid w:val="00D770D8"/>
    <w:rsid w:val="00D813EF"/>
    <w:rsid w:val="00DC02F6"/>
    <w:rsid w:val="01AD53A9"/>
    <w:rsid w:val="0900185F"/>
    <w:rsid w:val="0C2257A1"/>
    <w:rsid w:val="15B722CF"/>
    <w:rsid w:val="17A56B63"/>
    <w:rsid w:val="1AC97188"/>
    <w:rsid w:val="21A96BED"/>
    <w:rsid w:val="27062384"/>
    <w:rsid w:val="2F397C1D"/>
    <w:rsid w:val="38FE711D"/>
    <w:rsid w:val="61EF0EDF"/>
    <w:rsid w:val="642B3519"/>
    <w:rsid w:val="66113CC9"/>
    <w:rsid w:val="69290B91"/>
    <w:rsid w:val="6AE275DB"/>
    <w:rsid w:val="785B5D23"/>
    <w:rsid w:val="7D790DF2"/>
    <w:rsid w:val="7F4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FF0C6-9D6D-40CC-9F55-C1E07CC6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218</Characters>
  <Application>Microsoft Office Word</Application>
  <DocSecurity>0</DocSecurity>
  <Lines>1</Lines>
  <Paragraphs>1</Paragraphs>
  <ScaleCrop>false</ScaleCrop>
  <Company>Sky123.Org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</cp:lastModifiedBy>
  <cp:revision>13</cp:revision>
  <cp:lastPrinted>2022-01-25T02:36:00Z</cp:lastPrinted>
  <dcterms:created xsi:type="dcterms:W3CDTF">2022-03-22T04:07:00Z</dcterms:created>
  <dcterms:modified xsi:type="dcterms:W3CDTF">2022-03-22T04:35:00Z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5AF249B196F34299B5A2E50E48135197</vt:lpwstr>
  </property>
</Properties>
</file>